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02730E" w:rsidRPr="00B93D95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C568D8" w:rsidRPr="00B93D95"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świadczenia Wykonawcy – dotyczą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it-IT"/>
        </w:rPr>
        <w:t>ce spe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łniania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warunk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w udziału w postępowaniu</w:t>
      </w:r>
    </w:p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06-330 Chorzele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93D95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B93D95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BB74F1" w:rsidRPr="00B93D95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</w:rPr>
      </w:pP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18"/>
          <w:szCs w:val="18"/>
        </w:rPr>
      </w:pPr>
      <w:r w:rsidRPr="00B93D95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B93D95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B93D95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A574E4" w:rsidRPr="00B93D95" w:rsidRDefault="00A574E4" w:rsidP="00A574E4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B93D95">
        <w:rPr>
          <w:rStyle w:val="FontStyle26"/>
          <w:rFonts w:ascii="Verdana" w:hAnsi="Verdana"/>
          <w:color w:val="auto"/>
        </w:rPr>
        <w:t>„</w:t>
      </w:r>
      <w:r w:rsidR="002B38C8" w:rsidRPr="00DA477D">
        <w:rPr>
          <w:rStyle w:val="FontStyle26"/>
          <w:rFonts w:ascii="Arial" w:eastAsia="Calibri" w:hAnsi="Arial" w:cs="Arial"/>
          <w:b/>
        </w:rPr>
        <w:t>Budow</w:t>
      </w:r>
      <w:r w:rsidR="00ED0091">
        <w:rPr>
          <w:rStyle w:val="FontStyle26"/>
          <w:rFonts w:ascii="Arial" w:eastAsia="Calibri" w:hAnsi="Arial" w:cs="Arial"/>
          <w:b/>
        </w:rPr>
        <w:t>ę</w:t>
      </w:r>
      <w:r w:rsidR="002B38C8" w:rsidRPr="00DA477D">
        <w:rPr>
          <w:rStyle w:val="FontStyle26"/>
          <w:rFonts w:ascii="Arial" w:eastAsia="Calibri" w:hAnsi="Arial" w:cs="Arial"/>
          <w:b/>
        </w:rPr>
        <w:t xml:space="preserve"> </w:t>
      </w:r>
      <w:r w:rsidR="002B38C8" w:rsidRPr="00DA477D">
        <w:rPr>
          <w:rFonts w:ascii="Arial" w:hAnsi="Arial" w:cs="Arial"/>
          <w:b/>
          <w:sz w:val="22"/>
          <w:szCs w:val="22"/>
        </w:rPr>
        <w:t>kanalizacji sanitarnej grawitacyjno-tłocznej w miejscowościach Chorzele, Bagienice, Budki i Opaleniec</w:t>
      </w:r>
      <w:r w:rsidRPr="006B1C51">
        <w:rPr>
          <w:rStyle w:val="FontStyle25"/>
          <w:rFonts w:ascii="Verdana" w:hAnsi="Verdana"/>
          <w:b w:val="0"/>
          <w:color w:val="auto"/>
        </w:rPr>
        <w:t>”</w:t>
      </w:r>
    </w:p>
    <w:p w:rsidR="00A574E4" w:rsidRPr="00B93D95" w:rsidRDefault="00A574E4" w:rsidP="00BB74F1">
      <w:pPr>
        <w:spacing w:after="120"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składam/y następujące oświadczenia:</w:t>
      </w:r>
      <w:bookmarkStart w:id="0" w:name="_GoBack"/>
      <w:bookmarkEnd w:id="0"/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B93D95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składane na podstawie art. 25a ust. 1 ustawy z dnia 29 stycznia 2004 r.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Prawo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wień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publicznych (dalej jako: ustawa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), </w:t>
      </w:r>
    </w:p>
    <w:p w:rsidR="00BB74F1" w:rsidRPr="00B93D95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  <w:u w:val="single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u w:val="single"/>
        </w:rPr>
        <w:t xml:space="preserve">DOTYCZĄCE SPEŁNIANIA WARUNKÓW UDZIAŁU W POSTĘPOWANIU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  <w:u w:val="single"/>
        </w:rPr>
        <w:br/>
      </w: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DOTYCZ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ĄCA WYKONAWCY: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Oświadczam, ż</w:t>
      </w:r>
      <w:r w:rsidRPr="00B93D95">
        <w:rPr>
          <w:rFonts w:ascii="Arial" w:hAnsi="Arial"/>
          <w:color w:val="auto"/>
          <w:sz w:val="21"/>
          <w:szCs w:val="21"/>
          <w:lang w:val="nl-NL"/>
        </w:rPr>
        <w:t>e spe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łniam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warunki udziału w postępowaniu określone przez zamawiającego w  zakresie opisanym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w </w:t>
      </w:r>
      <w:r w:rsidR="00F039C5" w:rsidRPr="00B93D95">
        <w:rPr>
          <w:rFonts w:ascii="Arial" w:hAnsi="Arial"/>
          <w:b/>
          <w:bCs/>
          <w:color w:val="auto"/>
          <w:sz w:val="21"/>
          <w:szCs w:val="21"/>
        </w:rPr>
        <w:t>rozdz. 11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>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W ZWI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ZKU Z POLEGANIEM NA ZASOBACH INNYCH PODMIOT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ÓW</w:t>
      </w:r>
      <w:r w:rsidRPr="00B93D95">
        <w:rPr>
          <w:rFonts w:ascii="Arial" w:hAnsi="Arial"/>
          <w:color w:val="auto"/>
          <w:sz w:val="21"/>
          <w:szCs w:val="21"/>
        </w:rPr>
        <w:t xml:space="preserve">: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 celu wykazania spełniania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udziału w postępowaniu, określonych przez zamawiającego w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pkt. ……….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dokument i właściwą jednostkę redakcyjną dokumentu, w 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kt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rej określono warunki udziału w postępowaniu),</w:t>
      </w:r>
      <w:r w:rsidRPr="00B93D95">
        <w:rPr>
          <w:rFonts w:ascii="Arial" w:hAnsi="Arial"/>
          <w:color w:val="auto"/>
          <w:sz w:val="21"/>
          <w:szCs w:val="21"/>
        </w:rPr>
        <w:t xml:space="preserve">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polegam na zasobach następującego/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podmiotu/</w:t>
      </w:r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>w: ……………………………………………………………………….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podmiot i określić odpowiedni zakres dla wskazanego podmiotu).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B93D95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720A7C" w:rsidRPr="00B93D95" w:rsidRDefault="00720A7C">
      <w:pPr>
        <w:rPr>
          <w:color w:val="auto"/>
        </w:rPr>
      </w:pPr>
    </w:p>
    <w:sectPr w:rsidR="00720A7C" w:rsidRPr="00B93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6E6" w:rsidRDefault="009626E6" w:rsidP="00DF419F">
      <w:pPr>
        <w:spacing w:after="0" w:line="240" w:lineRule="auto"/>
      </w:pPr>
      <w:r>
        <w:separator/>
      </w:r>
    </w:p>
  </w:endnote>
  <w:endnote w:type="continuationSeparator" w:id="0">
    <w:p w:rsidR="009626E6" w:rsidRDefault="009626E6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6E6" w:rsidRDefault="009626E6" w:rsidP="00DF419F">
      <w:pPr>
        <w:spacing w:after="0" w:line="240" w:lineRule="auto"/>
      </w:pPr>
      <w:r>
        <w:separator/>
      </w:r>
    </w:p>
  </w:footnote>
  <w:footnote w:type="continuationSeparator" w:id="0">
    <w:p w:rsidR="009626E6" w:rsidRDefault="009626E6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C754FB">
      <w:rPr>
        <w:color w:val="auto"/>
      </w:rPr>
      <w:t>15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1"/>
    <w:rsid w:val="0002730E"/>
    <w:rsid w:val="00065AEE"/>
    <w:rsid w:val="000B3503"/>
    <w:rsid w:val="000D772E"/>
    <w:rsid w:val="001F2039"/>
    <w:rsid w:val="00206ABA"/>
    <w:rsid w:val="0022177D"/>
    <w:rsid w:val="002B38C8"/>
    <w:rsid w:val="00367706"/>
    <w:rsid w:val="0046233F"/>
    <w:rsid w:val="004D2B52"/>
    <w:rsid w:val="004F126C"/>
    <w:rsid w:val="006B1C51"/>
    <w:rsid w:val="00720A7C"/>
    <w:rsid w:val="008744CD"/>
    <w:rsid w:val="008C1C4B"/>
    <w:rsid w:val="009626E6"/>
    <w:rsid w:val="00965FC0"/>
    <w:rsid w:val="00A574E4"/>
    <w:rsid w:val="00AB22EC"/>
    <w:rsid w:val="00B41FF6"/>
    <w:rsid w:val="00B93D95"/>
    <w:rsid w:val="00BB74F1"/>
    <w:rsid w:val="00C568D8"/>
    <w:rsid w:val="00C754FB"/>
    <w:rsid w:val="00C85AB5"/>
    <w:rsid w:val="00D537F6"/>
    <w:rsid w:val="00D67067"/>
    <w:rsid w:val="00DA477D"/>
    <w:rsid w:val="00DF419F"/>
    <w:rsid w:val="00E66513"/>
    <w:rsid w:val="00EA5118"/>
    <w:rsid w:val="00EA7CD1"/>
    <w:rsid w:val="00ED0091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692E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A574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A574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B41FF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20</cp:revision>
  <dcterms:created xsi:type="dcterms:W3CDTF">2017-04-19T08:15:00Z</dcterms:created>
  <dcterms:modified xsi:type="dcterms:W3CDTF">2017-07-06T08:07:00Z</dcterms:modified>
</cp:coreProperties>
</file>