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94BA4" w:rsidRPr="00F57C5F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</w:t>
      </w:r>
      <w:r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 </w:t>
      </w:r>
    </w:p>
    <w:p w:rsidR="00494BA4" w:rsidRPr="00F57C5F" w:rsidRDefault="00494BA4" w:rsidP="00494BA4">
      <w:pPr>
        <w:jc w:val="both"/>
        <w:rPr>
          <w:rFonts w:ascii="Verdana" w:eastAsia="Times New Roman" w:hAnsi="Verdana" w:cs="Calibri"/>
          <w:b/>
        </w:rPr>
      </w:pPr>
    </w:p>
    <w:p w:rsidR="00494BA4" w:rsidRPr="00F57C5F" w:rsidRDefault="00494BA4" w:rsidP="00494BA4">
      <w:pPr>
        <w:spacing w:after="0"/>
        <w:ind w:left="2127" w:right="-144" w:hanging="2127"/>
        <w:jc w:val="both"/>
        <w:rPr>
          <w:rFonts w:ascii="Verdana" w:eastAsia="Times New Roman" w:hAnsi="Verdana" w:cs="Calibri"/>
          <w:b/>
          <w:noProof/>
          <w:color w:val="000000"/>
          <w:sz w:val="20"/>
          <w:szCs w:val="20"/>
        </w:rPr>
      </w:pPr>
    </w:p>
    <w:p w:rsidR="00494BA4" w:rsidRPr="00F57C5F" w:rsidRDefault="00494BA4" w:rsidP="00494BA4">
      <w:pPr>
        <w:spacing w:after="0"/>
        <w:jc w:val="right"/>
        <w:rPr>
          <w:rFonts w:ascii="Verdana" w:eastAsia="Times New Roman" w:hAnsi="Verdana" w:cs="Calibri"/>
          <w:b/>
        </w:rPr>
      </w:pPr>
    </w:p>
    <w:p w:rsidR="00494BA4" w:rsidRPr="00F57C5F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>WYKAZ OSÓB, KTÓRE BĘDĄ UCZESTNICZYĆ</w:t>
      </w:r>
    </w:p>
    <w:p w:rsidR="00AB2C0D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</w:rPr>
        <w:t xml:space="preserve"> W WYKONYWANIU ZAMÓWIENIA </w:t>
      </w:r>
    </w:p>
    <w:p w:rsidR="00494BA4" w:rsidRPr="00F57C5F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A80D18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20"/>
          <w:szCs w:val="20"/>
        </w:rPr>
      </w:pPr>
      <w:r w:rsidRPr="00F57C5F">
        <w:rPr>
          <w:rFonts w:ascii="Verdana" w:eastAsia="Times New Roman" w:hAnsi="Verdana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/>
          <w:bCs/>
          <w:sz w:val="20"/>
          <w:szCs w:val="20"/>
        </w:rPr>
        <w:t xml:space="preserve">p.n. </w:t>
      </w:r>
      <w:r>
        <w:rPr>
          <w:rFonts w:ascii="Verdana" w:eastAsia="Times New Roman" w:hAnsi="Verdana"/>
          <w:bCs/>
          <w:sz w:val="20"/>
          <w:szCs w:val="20"/>
        </w:rPr>
        <w:t xml:space="preserve">    </w:t>
      </w:r>
    </w:p>
    <w:p w:rsidR="00494BA4" w:rsidRPr="00A80D18" w:rsidRDefault="00494BA4" w:rsidP="007F5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A80D18">
        <w:rPr>
          <w:rFonts w:ascii="Verdana" w:eastAsia="Times New Roman" w:hAnsi="Verdana"/>
          <w:b/>
          <w:bCs/>
          <w:sz w:val="18"/>
          <w:szCs w:val="18"/>
        </w:rPr>
        <w:t>„</w:t>
      </w:r>
      <w:r w:rsidR="00A80D18" w:rsidRPr="00A80D18">
        <w:rPr>
          <w:rFonts w:ascii="Verdana" w:hAnsi="Verdana"/>
          <w:sz w:val="18"/>
          <w:szCs w:val="18"/>
        </w:rPr>
        <w:t>Remont chodnika w ciągu dróg gminnych w m. Zaręby</w:t>
      </w:r>
      <w:r w:rsidRPr="00A80D18">
        <w:rPr>
          <w:rFonts w:ascii="Verdana" w:eastAsia="Times New Roman" w:hAnsi="Verdana"/>
          <w:b/>
          <w:bCs/>
          <w:sz w:val="18"/>
          <w:szCs w:val="18"/>
        </w:rPr>
        <w:t>”</w:t>
      </w:r>
    </w:p>
    <w:p w:rsidR="00494BA4" w:rsidRPr="00F57C5F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F57C5F">
        <w:rPr>
          <w:rFonts w:ascii="Verdana" w:eastAsia="Times New Roman" w:hAnsi="Verdana" w:cs="Calibri"/>
          <w:bCs/>
          <w:sz w:val="20"/>
          <w:szCs w:val="20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494BA4" w:rsidRPr="00B579EE" w:rsidTr="007A5A28">
        <w:tc>
          <w:tcPr>
            <w:tcW w:w="806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494BA4" w:rsidRPr="000370FA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B579EE" w:rsidTr="007A5A28">
        <w:tc>
          <w:tcPr>
            <w:tcW w:w="806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4BA4" w:rsidRPr="00F57C5F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494BA4" w:rsidRDefault="00494BA4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</w:p>
    <w:p w:rsidR="007B577B" w:rsidRDefault="00494BA4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  <w:r w:rsidRPr="00F57C5F">
        <w:rPr>
          <w:rFonts w:ascii="Verdana" w:eastAsia="Times New Roman" w:hAnsi="Verdana" w:cs="Calibri"/>
          <w:sz w:val="18"/>
          <w:szCs w:val="18"/>
        </w:rPr>
        <w:t>oświadcza(my), że</w:t>
      </w:r>
      <w:r>
        <w:rPr>
          <w:rFonts w:ascii="Verdana" w:eastAsia="Times New Roman" w:hAnsi="Verdana" w:cs="Calibri"/>
          <w:sz w:val="18"/>
          <w:szCs w:val="18"/>
        </w:rPr>
        <w:t xml:space="preserve"> dysponuję(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</w:t>
      </w:r>
      <w:r w:rsidRPr="00F57C5F">
        <w:rPr>
          <w:rFonts w:ascii="Verdana" w:eastAsia="Times New Roman" w:hAnsi="Verdana" w:cs="Calibri"/>
          <w:sz w:val="18"/>
          <w:szCs w:val="18"/>
        </w:rPr>
        <w:t xml:space="preserve"> następującymi osobami, które</w:t>
      </w:r>
      <w:r>
        <w:rPr>
          <w:rFonts w:ascii="Verdana" w:eastAsia="Times New Roman" w:hAnsi="Verdana" w:cs="Calibri"/>
          <w:sz w:val="18"/>
          <w:szCs w:val="18"/>
        </w:rPr>
        <w:t xml:space="preserve"> skieruję(</w:t>
      </w:r>
      <w:proofErr w:type="spellStart"/>
      <w:r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>
        <w:rPr>
          <w:rFonts w:ascii="Verdana" w:eastAsia="Times New Roman" w:hAnsi="Verdana" w:cs="Calibri"/>
          <w:sz w:val="18"/>
          <w:szCs w:val="18"/>
        </w:rPr>
        <w:t>) do realizacji zamówienia:</w:t>
      </w:r>
    </w:p>
    <w:p w:rsidR="00494BA4" w:rsidRPr="00F57C5F" w:rsidRDefault="007B577B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  <w:r>
        <w:rPr>
          <w:rStyle w:val="FontStyle25"/>
          <w:rFonts w:ascii="Verdana" w:hAnsi="Verdana"/>
          <w:sz w:val="18"/>
          <w:szCs w:val="18"/>
        </w:rPr>
        <w:t xml:space="preserve">(należy wykazać, że wykonawca dysponuje </w:t>
      </w:r>
      <w:r w:rsidRPr="00F707DC">
        <w:rPr>
          <w:rStyle w:val="FontStyle25"/>
          <w:rFonts w:ascii="Verdana" w:hAnsi="Verdana"/>
          <w:sz w:val="18"/>
          <w:szCs w:val="18"/>
        </w:rPr>
        <w:t xml:space="preserve">kierownikiem budowy, </w:t>
      </w:r>
      <w:r w:rsidRPr="00F707DC">
        <w:rPr>
          <w:rStyle w:val="FontStyle26"/>
          <w:rFonts w:ascii="Verdana" w:hAnsi="Verdana"/>
          <w:sz w:val="18"/>
          <w:szCs w:val="18"/>
        </w:rPr>
        <w:t xml:space="preserve">który posiada uprawnienia do kierowania robotami budowlanymi w zakresie odpowiadającym przedmiotowi zamówienia - w specjalności </w:t>
      </w:r>
      <w:r w:rsidRPr="00A80D18">
        <w:rPr>
          <w:rStyle w:val="FontStyle25"/>
          <w:rFonts w:ascii="Verdana" w:hAnsi="Verdana"/>
          <w:b w:val="0"/>
          <w:sz w:val="18"/>
          <w:szCs w:val="18"/>
        </w:rPr>
        <w:t>drogowej</w:t>
      </w:r>
      <w:r>
        <w:rPr>
          <w:rFonts w:ascii="Verdana" w:eastAsia="Times New Roman" w:hAnsi="Verdana" w:cs="Calibri"/>
          <w:sz w:val="18"/>
          <w:szCs w:val="18"/>
        </w:rPr>
        <w:t>)</w:t>
      </w:r>
      <w:bookmarkStart w:id="0" w:name="_GoBack"/>
      <w:bookmarkEnd w:id="0"/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1551"/>
        <w:gridCol w:w="2683"/>
      </w:tblGrid>
      <w:tr w:rsidR="00494BA4" w:rsidRPr="00B579EE" w:rsidTr="007A5A28">
        <w:trPr>
          <w:trHeight w:val="935"/>
        </w:trPr>
        <w:tc>
          <w:tcPr>
            <w:tcW w:w="54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64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Kwalifikacje zawodowe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Nr i opis uprawnień</w:t>
            </w:r>
          </w:p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Opis doświadczenia</w:t>
            </w:r>
          </w:p>
        </w:tc>
        <w:tc>
          <w:tcPr>
            <w:tcW w:w="1405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Zakres wykonywanych czynności</w:t>
            </w: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D9D9D9"/>
          </w:tcPr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  <w:t>Informacje o podstawie dysponowania wykazaną osobą</w:t>
            </w:r>
          </w:p>
        </w:tc>
      </w:tr>
      <w:tr w:rsidR="00494BA4" w:rsidRPr="00B579EE" w:rsidTr="007A5A28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7A5A28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7A5A28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494BA4" w:rsidRPr="00B579EE" w:rsidTr="007A5A28">
        <w:trPr>
          <w:trHeight w:val="497"/>
        </w:trPr>
        <w:tc>
          <w:tcPr>
            <w:tcW w:w="54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494BA4" w:rsidRPr="00F57C5F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</w:tcPr>
          <w:p w:rsidR="00494BA4" w:rsidRPr="00F57C5F" w:rsidRDefault="00494BA4" w:rsidP="007A5A2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494BA4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F57C5F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F57C5F" w:rsidRDefault="00494BA4" w:rsidP="00494BA4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4C6D60" w:rsidRDefault="00494BA4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="00087D7D"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F57C5F">
        <w:rPr>
          <w:rFonts w:ascii="Verdana" w:eastAsia="Times New Roman" w:hAnsi="Verdana" w:cs="Arial"/>
          <w:sz w:val="18"/>
          <w:szCs w:val="18"/>
        </w:rPr>
        <w:t>Podpisano:</w:t>
      </w:r>
    </w:p>
    <w:p w:rsidR="004C6D60" w:rsidRDefault="004C6D60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</w:p>
    <w:p w:rsidR="00494BA4" w:rsidRPr="00F57C5F" w:rsidRDefault="00494BA4" w:rsidP="004C6D60">
      <w:pPr>
        <w:spacing w:after="0"/>
        <w:ind w:left="5103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               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  <w:r>
        <w:rPr>
          <w:rFonts w:ascii="Arial" w:eastAsia="Times New Roman" w:hAnsi="Arial" w:cs="Arial"/>
        </w:rPr>
        <w:t>....</w:t>
      </w:r>
    </w:p>
    <w:p w:rsidR="004F0826" w:rsidRDefault="00494BA4" w:rsidP="00494BA4">
      <w:pPr>
        <w:pStyle w:val="right"/>
        <w:spacing w:after="0"/>
        <w:jc w:val="center"/>
        <w:rPr>
          <w:rFonts w:ascii="Times New Roman" w:hAnsi="Times New Roman" w:cs="Times New Roman"/>
        </w:rPr>
      </w:pPr>
      <w:r>
        <w:rPr>
          <w:rFonts w:ascii="Verdana" w:eastAsia="Times New Roman" w:hAnsi="Verdana" w:cs="Calibri"/>
          <w:sz w:val="16"/>
          <w:szCs w:val="18"/>
        </w:rPr>
        <w:t xml:space="preserve">                                                                      </w:t>
      </w:r>
      <w:r w:rsidRPr="000370FA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sectPr w:rsidR="004F0826" w:rsidSect="00494BA4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BE" w:rsidRDefault="004758BE" w:rsidP="0001368A">
      <w:pPr>
        <w:spacing w:after="0" w:line="240" w:lineRule="auto"/>
      </w:pPr>
      <w:r>
        <w:separator/>
      </w:r>
    </w:p>
  </w:endnote>
  <w:endnote w:type="continuationSeparator" w:id="0">
    <w:p w:rsidR="004758BE" w:rsidRDefault="004758B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BE" w:rsidRDefault="004758BE" w:rsidP="0001368A">
      <w:pPr>
        <w:spacing w:after="0" w:line="240" w:lineRule="auto"/>
      </w:pPr>
      <w:r>
        <w:separator/>
      </w:r>
    </w:p>
  </w:footnote>
  <w:footnote w:type="continuationSeparator" w:id="0">
    <w:p w:rsidR="004758BE" w:rsidRDefault="004758B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Default="00A80FB3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PN/</w:t>
    </w:r>
    <w:r w:rsidR="00A80D18">
      <w:rPr>
        <w:rFonts w:ascii="Times New Roman" w:hAnsi="Times New Roman" w:cs="Times New Roman"/>
        <w:color w:val="7F7F7F" w:themeColor="text1" w:themeTint="80"/>
        <w:sz w:val="20"/>
        <w:szCs w:val="20"/>
      </w:rPr>
      <w:t>8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</w:p>
  <w:p w:rsidR="00333C74" w:rsidRDefault="004758BE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67E09"/>
    <w:rsid w:val="00087D7D"/>
    <w:rsid w:val="000C1751"/>
    <w:rsid w:val="000D1742"/>
    <w:rsid w:val="000E1B66"/>
    <w:rsid w:val="001055D4"/>
    <w:rsid w:val="00112656"/>
    <w:rsid w:val="00114290"/>
    <w:rsid w:val="0012742E"/>
    <w:rsid w:val="00130FF5"/>
    <w:rsid w:val="00135404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333C74"/>
    <w:rsid w:val="003734FF"/>
    <w:rsid w:val="00396708"/>
    <w:rsid w:val="003C02E5"/>
    <w:rsid w:val="003D113D"/>
    <w:rsid w:val="004037AD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5094A"/>
    <w:rsid w:val="00556E20"/>
    <w:rsid w:val="00597DFF"/>
    <w:rsid w:val="005D7107"/>
    <w:rsid w:val="005F5C8C"/>
    <w:rsid w:val="00606984"/>
    <w:rsid w:val="0066747C"/>
    <w:rsid w:val="00673141"/>
    <w:rsid w:val="006A5EDC"/>
    <w:rsid w:val="006B3627"/>
    <w:rsid w:val="006E73B2"/>
    <w:rsid w:val="006F5E5A"/>
    <w:rsid w:val="00734C4F"/>
    <w:rsid w:val="00773C50"/>
    <w:rsid w:val="007A405F"/>
    <w:rsid w:val="007A731E"/>
    <w:rsid w:val="007B577B"/>
    <w:rsid w:val="007C57FE"/>
    <w:rsid w:val="007E28DF"/>
    <w:rsid w:val="007F5AEA"/>
    <w:rsid w:val="00884B42"/>
    <w:rsid w:val="008D4BC0"/>
    <w:rsid w:val="0093011A"/>
    <w:rsid w:val="0097199C"/>
    <w:rsid w:val="009D40E6"/>
    <w:rsid w:val="009E3BB3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31670"/>
    <w:rsid w:val="00B47FBB"/>
    <w:rsid w:val="00B54E48"/>
    <w:rsid w:val="00BC7129"/>
    <w:rsid w:val="00BD3FFA"/>
    <w:rsid w:val="00BF160E"/>
    <w:rsid w:val="00C116B7"/>
    <w:rsid w:val="00C50FD1"/>
    <w:rsid w:val="00C66365"/>
    <w:rsid w:val="00C73F9D"/>
    <w:rsid w:val="00C934AB"/>
    <w:rsid w:val="00CB13B1"/>
    <w:rsid w:val="00CB6B4A"/>
    <w:rsid w:val="00D15D83"/>
    <w:rsid w:val="00D348DB"/>
    <w:rsid w:val="00D4752C"/>
    <w:rsid w:val="00D50C55"/>
    <w:rsid w:val="00D71053"/>
    <w:rsid w:val="00D73535"/>
    <w:rsid w:val="00D93EE8"/>
    <w:rsid w:val="00DB0F1C"/>
    <w:rsid w:val="00DC4CEB"/>
    <w:rsid w:val="00DC60E6"/>
    <w:rsid w:val="00DD4B2B"/>
    <w:rsid w:val="00E145AE"/>
    <w:rsid w:val="00E21F6F"/>
    <w:rsid w:val="00E377DD"/>
    <w:rsid w:val="00E46A86"/>
    <w:rsid w:val="00E74785"/>
    <w:rsid w:val="00F3148D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0FD2FE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15</cp:revision>
  <dcterms:created xsi:type="dcterms:W3CDTF">2016-09-09T06:35:00Z</dcterms:created>
  <dcterms:modified xsi:type="dcterms:W3CDTF">2017-04-25T10:19:00Z</dcterms:modified>
</cp:coreProperties>
</file>